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1A28" w14:textId="77777777" w:rsidR="00450C3F" w:rsidRPr="00B76F19" w:rsidRDefault="004E67E3" w:rsidP="001A373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 w14:anchorId="10E9462C">
          <v:shape id="Metin Kutusu 2" o:spid="_x0000_s2050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14:paraId="19D622AB" w14:textId="77777777"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14:paraId="46FCAFD8" w14:textId="77777777"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14:paraId="66F2D45F" w14:textId="77777777"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14:paraId="0CCA37BA" w14:textId="77777777"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14:paraId="44C88DAC" w14:textId="77777777"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14:paraId="5CEFD4AD" w14:textId="77777777"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14:paraId="77BEDED7" w14:textId="77777777"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14:paraId="7077D0D1" w14:textId="77777777" w:rsidR="00536E4F" w:rsidRDefault="00536E4F" w:rsidP="00536E4F">
                  <w:pPr>
                    <w:pStyle w:val="AralkYok"/>
                  </w:pPr>
                </w:p>
                <w:p w14:paraId="3F92E5BA" w14:textId="77777777"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14:paraId="0183D788" w14:textId="77777777"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14:paraId="39F03068" w14:textId="77777777"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14:paraId="4E7DE1DE" w14:textId="77777777"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14:paraId="4E4EF004" w14:textId="77777777"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14:paraId="455AB8A6" w14:textId="77777777"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14:paraId="446A810F" w14:textId="77777777"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14:paraId="44E60499" w14:textId="77777777"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14:paraId="474B4DDA" w14:textId="77777777"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14:paraId="2EF69018" w14:textId="77777777" w:rsidR="00536E4F" w:rsidRDefault="00536E4F" w:rsidP="00536E4F">
                  <w:pPr>
                    <w:pStyle w:val="AralkYok"/>
                  </w:pPr>
                </w:p>
                <w:p w14:paraId="4402B1C6" w14:textId="77777777"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14:paraId="366AD697" w14:textId="77777777"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14:paraId="3BB73AA5" w14:textId="77777777"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14:paraId="7F5192F8" w14:textId="77777777"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14:paraId="77803BC9" w14:textId="77777777"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14:paraId="0D828C6D" w14:textId="77777777"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14:paraId="6451F58E" w14:textId="77777777"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14:paraId="37463F20" w14:textId="77777777"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14:paraId="1CF06FBD" w14:textId="77777777"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14:paraId="4EFB7994" w14:textId="77777777"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14:paraId="20740D64" w14:textId="77777777"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14:paraId="1F327B04" w14:textId="77777777"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14:paraId="6EA5F914" w14:textId="77777777"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14:paraId="7051700B" w14:textId="77777777"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14:paraId="7F4458E4" w14:textId="77777777" w:rsidR="001A373E" w:rsidRDefault="001A373E" w:rsidP="00536E4F">
                  <w:pPr>
                    <w:pStyle w:val="AralkYok"/>
                  </w:pPr>
                </w:p>
                <w:p w14:paraId="7C132F9D" w14:textId="77777777"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14:paraId="0716A5EE" w14:textId="77777777"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14:paraId="29EE775D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0A0535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E0BE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C973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1E9AE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83B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0C719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962D0F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6720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43C16E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047ABC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895E7E7" w14:textId="77777777" w:rsidR="00B76F19" w:rsidRDefault="00B76F19" w:rsidP="00182AEF"/>
        </w:tc>
      </w:tr>
      <w:tr w:rsidR="007E569F" w14:paraId="1214F66A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65FABC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0D0DF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4A69B4E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44EF7F6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48B689D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23393D7B" w14:textId="77777777" w:rsidR="00B76F19" w:rsidRDefault="00B76F19" w:rsidP="00182AEF"/>
        </w:tc>
        <w:tc>
          <w:tcPr>
            <w:tcW w:w="454" w:type="dxa"/>
            <w:tcBorders>
              <w:top w:val="nil"/>
              <w:bottom w:val="nil"/>
            </w:tcBorders>
          </w:tcPr>
          <w:p w14:paraId="65F867A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14:paraId="05AC846D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10384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2D0C87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EA6DA63" w14:textId="77777777" w:rsidR="00B76F19" w:rsidRDefault="00B76F19" w:rsidP="00182AEF"/>
        </w:tc>
      </w:tr>
      <w:tr w:rsidR="007E569F" w14:paraId="7A441CE4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93DEA18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A6D4A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4F902B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A84C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A3D6BA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165A7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58777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203ACB3B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35899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1BAA7F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0CAAC64" w14:textId="77777777" w:rsidR="00B76F19" w:rsidRDefault="00B76F19" w:rsidP="00182AEF"/>
        </w:tc>
      </w:tr>
      <w:tr w:rsidR="007E569F" w14:paraId="5CFBF114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215493F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5A7C2F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03A3B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2DF6A680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E57C3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059B6D2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76E1B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728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65C8B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2BEC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D69AE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14:paraId="7E385DCD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85C874C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0BF5231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0E4A3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14:paraId="11101BF5" w14:textId="77777777" w:rsidR="00B76F19" w:rsidRDefault="00B76F19" w:rsidP="00182AEF"/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320D383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32178E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754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1A71F8F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3726BD8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7A00E77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257D2A3" w14:textId="77777777" w:rsidR="00B76F19" w:rsidRDefault="00B76F19" w:rsidP="00182AEF"/>
        </w:tc>
      </w:tr>
      <w:tr w:rsidR="007E569F" w14:paraId="6E856DF8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373703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EA4F0BC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40E59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30F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5A4169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C469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DD68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DFF6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D39989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B60D5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14:paraId="6229894E" w14:textId="77777777" w:rsidR="00B76F19" w:rsidRDefault="00B76F19" w:rsidP="00182AEF"/>
        </w:tc>
      </w:tr>
      <w:tr w:rsidR="007E569F" w14:paraId="2B2BA555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FD8ADDF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14:paraId="0692F159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92B0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FC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086B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AA7D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7167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36C9" w14:textId="77777777" w:rsidR="00B76F19" w:rsidRPr="007E569F" w:rsidRDefault="007E569F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8A9F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D46C3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14:paraId="3F90A58B" w14:textId="77777777" w:rsidR="00B76F19" w:rsidRDefault="00B76F19" w:rsidP="00182AEF"/>
        </w:tc>
      </w:tr>
      <w:tr w:rsidR="007E569F" w14:paraId="4F807D38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4726D91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4E23CA6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D988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04B6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A8824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5840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95D34F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85956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817B3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2179A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14:paraId="52B04629" w14:textId="77777777" w:rsidR="00B76F19" w:rsidRDefault="00B76F19" w:rsidP="00182AEF"/>
        </w:tc>
      </w:tr>
    </w:tbl>
    <w:p w14:paraId="0F509D85" w14:textId="77777777"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14:paraId="22B7B86E" w14:textId="77777777"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14:paraId="7D2B27E1" w14:textId="77777777"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14:paraId="7BA5CD5C" w14:textId="77777777"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14:paraId="22C42E8C" w14:textId="77777777" w:rsidR="00582BA8" w:rsidRDefault="00582BA8" w:rsidP="007E569F">
      <w:pPr>
        <w:pStyle w:val="AralkYok"/>
      </w:pPr>
    </w:p>
    <w:p w14:paraId="5B3A6888" w14:textId="77777777"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 w:firstRow="1" w:lastRow="0" w:firstColumn="1" w:lastColumn="0" w:noHBand="0" w:noVBand="1"/>
      </w:tblPr>
      <w:tblGrid>
        <w:gridCol w:w="3515"/>
        <w:gridCol w:w="3515"/>
      </w:tblGrid>
      <w:tr w:rsidR="00854299" w14:paraId="3047ECB6" w14:textId="77777777" w:rsidTr="00934D0E">
        <w:trPr>
          <w:trHeight w:val="283"/>
        </w:trPr>
        <w:tc>
          <w:tcPr>
            <w:tcW w:w="3515" w:type="dxa"/>
          </w:tcPr>
          <w:p w14:paraId="6AC901AB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14:paraId="3C51FC46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14:paraId="7B0B0198" w14:textId="77777777" w:rsidTr="00934D0E">
        <w:trPr>
          <w:trHeight w:val="567"/>
        </w:trPr>
        <w:tc>
          <w:tcPr>
            <w:tcW w:w="3515" w:type="dxa"/>
          </w:tcPr>
          <w:p w14:paraId="5250CF71" w14:textId="77777777" w:rsidR="00854299" w:rsidRDefault="00854299" w:rsidP="00854299">
            <w:pPr>
              <w:pStyle w:val="AralkYok"/>
            </w:pPr>
          </w:p>
          <w:p w14:paraId="01330D47" w14:textId="77777777"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14:paraId="1E910D80" w14:textId="77777777" w:rsidR="00854299" w:rsidRDefault="00854299" w:rsidP="00854299">
            <w:pPr>
              <w:pStyle w:val="AralkYok"/>
            </w:pPr>
          </w:p>
          <w:p w14:paraId="3DBF9D86" w14:textId="77777777" w:rsidR="00854299" w:rsidRDefault="00854299" w:rsidP="00854299">
            <w:pPr>
              <w:pStyle w:val="AralkYok"/>
            </w:pPr>
          </w:p>
        </w:tc>
      </w:tr>
      <w:tr w:rsidR="00854299" w14:paraId="51DDA757" w14:textId="77777777" w:rsidTr="00934D0E">
        <w:trPr>
          <w:trHeight w:val="567"/>
        </w:trPr>
        <w:tc>
          <w:tcPr>
            <w:tcW w:w="3515" w:type="dxa"/>
          </w:tcPr>
          <w:p w14:paraId="7049198E" w14:textId="77777777"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14:paraId="3F6647CF" w14:textId="77777777" w:rsidR="00854299" w:rsidRDefault="00854299" w:rsidP="00854299">
            <w:pPr>
              <w:pStyle w:val="AralkYok"/>
            </w:pPr>
          </w:p>
        </w:tc>
      </w:tr>
    </w:tbl>
    <w:p w14:paraId="3F6997F6" w14:textId="77777777" w:rsidR="00854299" w:rsidRDefault="00854299" w:rsidP="00854299">
      <w:pPr>
        <w:pStyle w:val="AralkYok"/>
        <w:ind w:left="720"/>
      </w:pPr>
    </w:p>
    <w:p w14:paraId="50F78CA9" w14:textId="77777777" w:rsidR="00854299" w:rsidRDefault="004E67E3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6035B497">
          <v:shape id="_x0000_s2051" style="position:absolute;left:0;text-align:left;margin-left:171.75pt;margin-top:24.95pt;width:350.25pt;height:53.85pt;z-index:251661312;visibility:visible;mso-wrap-distance-top:3.6pt;mso-wrap-distance-bottom:3.6pt;mso-width-relative:margin;mso-height-relative:margin" coordsize="444817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" adj="-11796480,,5400" path="m,l4334190,r113985,113985l4448175,683895r,l113985,683895,,569910,,xe"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14:paraId="0DE11696" w14:textId="77777777" w:rsidR="00582BA8" w:rsidRDefault="00582BA8"/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14:paraId="43DC167F" w14:textId="77777777" w:rsidR="00582BA8" w:rsidRDefault="004E67E3" w:rsidP="00582BA8">
      <w:pPr>
        <w:pStyle w:val="AralkYok"/>
        <w:ind w:left="720"/>
        <w:rPr>
          <w:b/>
        </w:rPr>
      </w:pPr>
      <w:r>
        <w:rPr>
          <w:noProof/>
          <w:lang w:eastAsia="tr-TR"/>
        </w:rPr>
        <w:pict w14:anchorId="075DDDF3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21.75pt;margin-top:82.8pt;width:189pt;height:138.7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" strokecolor="white [3212]">
            <v:textbox>
              <w:txbxContent>
                <w:p w14:paraId="2D465344" w14:textId="77777777"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14:paraId="7DF5283F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14:paraId="41160334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Fabl</w:t>
                  </w:r>
                </w:p>
                <w:p w14:paraId="0485C7B9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14:paraId="1B4BB1EA" w14:textId="77777777"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14:paraId="41F53034" w14:textId="77777777" w:rsidR="00582BA8" w:rsidRDefault="00582BA8"/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page" w:tblpX="4156" w:tblpY="687"/>
        <w:tblW w:w="0" w:type="auto"/>
        <w:tblLook w:val="04A0" w:firstRow="1" w:lastRow="0" w:firstColumn="1" w:lastColumn="0" w:noHBand="0" w:noVBand="1"/>
      </w:tblPr>
      <w:tblGrid>
        <w:gridCol w:w="1413"/>
        <w:gridCol w:w="5613"/>
      </w:tblGrid>
      <w:tr w:rsidR="00297221" w14:paraId="44E7BDD0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6D57DD93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14:paraId="5EDC4FA1" w14:textId="77777777" w:rsidR="00297221" w:rsidRDefault="00297221" w:rsidP="00297221"/>
        </w:tc>
      </w:tr>
      <w:tr w:rsidR="00297221" w14:paraId="4FEE2AD9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0969A4BD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14:paraId="34E1A7C6" w14:textId="77777777" w:rsidR="00297221" w:rsidRDefault="00297221" w:rsidP="00297221"/>
        </w:tc>
      </w:tr>
      <w:tr w:rsidR="00297221" w14:paraId="65C05794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7EEEB174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14:paraId="261A9B30" w14:textId="77777777" w:rsidR="00297221" w:rsidRDefault="00297221" w:rsidP="00297221"/>
        </w:tc>
      </w:tr>
      <w:tr w:rsidR="00297221" w14:paraId="5F402FB0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1EECAC1F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14:paraId="7893F58E" w14:textId="77777777" w:rsidR="00297221" w:rsidRDefault="00297221" w:rsidP="00297221"/>
        </w:tc>
      </w:tr>
      <w:tr w:rsidR="00297221" w14:paraId="10ED839F" w14:textId="77777777" w:rsidTr="00934D0E">
        <w:trPr>
          <w:trHeight w:val="1134"/>
        </w:trPr>
        <w:tc>
          <w:tcPr>
            <w:tcW w:w="1413" w:type="dxa"/>
            <w:vAlign w:val="center"/>
          </w:tcPr>
          <w:p w14:paraId="3C724A61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14:paraId="079C441B" w14:textId="77777777" w:rsidR="00297221" w:rsidRDefault="00297221" w:rsidP="00297221"/>
        </w:tc>
      </w:tr>
    </w:tbl>
    <w:p w14:paraId="02DF2D01" w14:textId="77777777" w:rsidR="00582BA8" w:rsidRPr="00297221" w:rsidRDefault="00582BA8" w:rsidP="00582BA8">
      <w:pPr>
        <w:ind w:left="360"/>
        <w:rPr>
          <w:b/>
        </w:rPr>
      </w:pPr>
      <w:r w:rsidRPr="00297221">
        <w:rPr>
          <w:b/>
        </w:rPr>
        <w:t xml:space="preserve">5. </w:t>
      </w:r>
      <w:r w:rsidR="00297221" w:rsidRPr="00297221">
        <w:rPr>
          <w:b/>
        </w:rPr>
        <w:t>Aşağıdaki kutucukları “Ağustos Böceği ile Karınca” metnine göre doldurunuz. (10 puan)</w:t>
      </w:r>
    </w:p>
    <w:p w14:paraId="46CE225B" w14:textId="77777777" w:rsidR="00297221" w:rsidRDefault="00297221" w:rsidP="00582BA8">
      <w:pPr>
        <w:ind w:left="360"/>
      </w:pPr>
    </w:p>
    <w:p w14:paraId="6D08D03B" w14:textId="77777777" w:rsidR="00297221" w:rsidRDefault="00297221" w:rsidP="00582BA8">
      <w:pPr>
        <w:ind w:left="360"/>
      </w:pPr>
    </w:p>
    <w:p w14:paraId="062949BE" w14:textId="77777777"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14:paraId="78FEBD7C" w14:textId="77777777"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</w:p>
    <w:tbl>
      <w:tblPr>
        <w:tblStyle w:val="TabloKlavuzu"/>
        <w:tblW w:w="4868" w:type="dxa"/>
        <w:tblLook w:val="04A0" w:firstRow="1" w:lastRow="0" w:firstColumn="1" w:lastColumn="0" w:noHBand="0" w:noVBand="1"/>
      </w:tblPr>
      <w:tblGrid>
        <w:gridCol w:w="1183"/>
        <w:gridCol w:w="916"/>
        <w:gridCol w:w="829"/>
        <w:gridCol w:w="846"/>
        <w:gridCol w:w="1094"/>
      </w:tblGrid>
      <w:tr w:rsidR="003A6E3B" w14:paraId="1EA42533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FB8387A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1031" w:type="dxa"/>
            <w:vAlign w:val="center"/>
          </w:tcPr>
          <w:p w14:paraId="395B9908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959" w:type="dxa"/>
            <w:vAlign w:val="center"/>
          </w:tcPr>
          <w:p w14:paraId="0A0A934A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7" w:type="dxa"/>
          </w:tcPr>
          <w:p w14:paraId="52C12705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 xml:space="preserve">Yeni Sözcük </w:t>
            </w:r>
            <w:r>
              <w:rPr>
                <w:b/>
              </w:rPr>
              <w:lastRenderedPageBreak/>
              <w:t>Türedi</w:t>
            </w:r>
          </w:p>
        </w:tc>
        <w:tc>
          <w:tcPr>
            <w:tcW w:w="847" w:type="dxa"/>
          </w:tcPr>
          <w:p w14:paraId="5702B9F1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Yeni Sözcük </w:t>
            </w:r>
            <w:r>
              <w:rPr>
                <w:b/>
              </w:rPr>
              <w:lastRenderedPageBreak/>
              <w:t>Türemedi</w:t>
            </w:r>
          </w:p>
        </w:tc>
      </w:tr>
      <w:tr w:rsidR="003A6E3B" w14:paraId="26188F2F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1A33D66B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lastRenderedPageBreak/>
              <w:t>Türkçe</w:t>
            </w:r>
          </w:p>
        </w:tc>
        <w:tc>
          <w:tcPr>
            <w:tcW w:w="1031" w:type="dxa"/>
            <w:vAlign w:val="center"/>
          </w:tcPr>
          <w:p w14:paraId="51B585E3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3BDE2617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46804EA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35916691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7BF07F48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1739D4FE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1031" w:type="dxa"/>
            <w:vAlign w:val="center"/>
          </w:tcPr>
          <w:p w14:paraId="20ACE2BA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2382B3DE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683B0B43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3C2BEB59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4C935189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44FF813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1031" w:type="dxa"/>
            <w:vAlign w:val="center"/>
          </w:tcPr>
          <w:p w14:paraId="1AECC1C1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07D1BC38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142E5F2D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20608FA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7EF31407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4AABD221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1031" w:type="dxa"/>
            <w:vAlign w:val="center"/>
          </w:tcPr>
          <w:p w14:paraId="3CA92244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3F946238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3A88DE2D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FC04A67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2AE131D0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4E543CBD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1031" w:type="dxa"/>
            <w:vAlign w:val="center"/>
          </w:tcPr>
          <w:p w14:paraId="10AB0397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0BB58509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4DBD6131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7546741B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1D1879" w14:paraId="6900D90A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1C40B1BC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1031" w:type="dxa"/>
            <w:vAlign w:val="center"/>
          </w:tcPr>
          <w:p w14:paraId="78EF4379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0DFC726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8BE3748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45B98C7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1BEFD8B5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60935129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Defterim</w:t>
            </w:r>
          </w:p>
        </w:tc>
        <w:tc>
          <w:tcPr>
            <w:tcW w:w="1031" w:type="dxa"/>
            <w:vAlign w:val="center"/>
          </w:tcPr>
          <w:p w14:paraId="0E9D8DC1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4D53E241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61BB9D9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10B57255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2927C7BC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B596993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Yazı</w:t>
            </w:r>
          </w:p>
        </w:tc>
        <w:tc>
          <w:tcPr>
            <w:tcW w:w="1031" w:type="dxa"/>
            <w:vAlign w:val="center"/>
          </w:tcPr>
          <w:p w14:paraId="103413B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38E5B2E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F0DADDF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AD42F50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7E1D9992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76264F8F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Düşmanlar</w:t>
            </w:r>
          </w:p>
        </w:tc>
        <w:tc>
          <w:tcPr>
            <w:tcW w:w="1031" w:type="dxa"/>
            <w:vAlign w:val="center"/>
          </w:tcPr>
          <w:p w14:paraId="36C7201A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102768B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2E974E5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61366069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6EA08E76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09978CA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Balıkçı</w:t>
            </w:r>
          </w:p>
        </w:tc>
        <w:tc>
          <w:tcPr>
            <w:tcW w:w="1031" w:type="dxa"/>
            <w:vAlign w:val="center"/>
          </w:tcPr>
          <w:p w14:paraId="2ABBB5E0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7E3D19B4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09100B99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4799B423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</w:tbl>
    <w:p w14:paraId="2086265A" w14:textId="77777777" w:rsidR="00C82D02" w:rsidRDefault="00C82D02" w:rsidP="00E06D24">
      <w:pPr>
        <w:pStyle w:val="AralkYok"/>
        <w:rPr>
          <w:b/>
        </w:rPr>
      </w:pPr>
    </w:p>
    <w:p w14:paraId="557A0A4F" w14:textId="77777777" w:rsidR="00735632" w:rsidRDefault="00735632" w:rsidP="00E06D24">
      <w:pPr>
        <w:pStyle w:val="AralkYok"/>
        <w:rPr>
          <w:b/>
        </w:rPr>
      </w:pPr>
    </w:p>
    <w:p w14:paraId="45EA5AB5" w14:textId="793CBC1B" w:rsidR="006A7768" w:rsidRPr="001B002E" w:rsidRDefault="00D20B9F" w:rsidP="00735632">
      <w:pPr>
        <w:pStyle w:val="AralkYok"/>
        <w:ind w:left="720"/>
        <w:rPr>
          <w:color w:val="FFFFFF" w:themeColor="background1"/>
        </w:rPr>
      </w:pPr>
      <w:hyperlink r:id="rId8" w:history="1">
        <w:r w:rsidRPr="008A31B4">
          <w:rPr>
            <w:rStyle w:val="Kpr"/>
          </w:rPr>
          <w:t>https://www.sorubak.com</w:t>
        </w:r>
      </w:hyperlink>
      <w:r>
        <w:t xml:space="preserve"> </w:t>
      </w:r>
      <w:r w:rsidR="001B002E" w:rsidRPr="001B002E">
        <w:rPr>
          <w:color w:val="FFFFFF" w:themeColor="background1"/>
        </w:rPr>
        <w:t xml:space="preserve"> </w:t>
      </w:r>
    </w:p>
    <w:p w14:paraId="4AA69BB5" w14:textId="77777777" w:rsidR="006724D9" w:rsidRDefault="006724D9" w:rsidP="006724D9">
      <w:pPr>
        <w:pStyle w:val="AralkYok"/>
      </w:pPr>
    </w:p>
    <w:p w14:paraId="74B0534E" w14:textId="77777777"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Aşağıdaki cümleleri inceleyip </w:t>
      </w:r>
      <w:r w:rsidR="000E28DA">
        <w:rPr>
          <w:b/>
        </w:rPr>
        <w:t>neden</w:t>
      </w:r>
      <w:r w:rsidR="00C82D02">
        <w:rPr>
          <w:b/>
        </w:rPr>
        <w:t xml:space="preserve"> – sonuç cümlesi olanların başına “</w:t>
      </w:r>
      <w:r w:rsidR="000E28DA">
        <w:rPr>
          <w:b/>
        </w:rPr>
        <w:t>N</w:t>
      </w:r>
      <w:r w:rsidR="00C82D02">
        <w:rPr>
          <w:b/>
        </w:rPr>
        <w:t>” amaç – sonuç cümlesi olanların başına “A” koşul – sonuç cümlesi olanlarına başına “K” yazınız. (</w:t>
      </w:r>
      <w:r w:rsidR="001D1879">
        <w:rPr>
          <w:b/>
        </w:rPr>
        <w:t>20</w:t>
      </w:r>
      <w:r w:rsidR="00C82D02">
        <w:rPr>
          <w:b/>
        </w:rPr>
        <w:t xml:space="preserve"> puan)</w:t>
      </w:r>
    </w:p>
    <w:p w14:paraId="2B78CE66" w14:textId="77777777" w:rsidR="00C82D02" w:rsidRDefault="00C82D02" w:rsidP="00C82D02">
      <w:pPr>
        <w:pStyle w:val="AralkYok"/>
      </w:pPr>
      <w:r>
        <w:t>(     ) Arkadaşına gitmek için annesinden izin istedi.</w:t>
      </w:r>
    </w:p>
    <w:p w14:paraId="5492EAA8" w14:textId="77777777" w:rsidR="00C82D02" w:rsidRDefault="00C82D02" w:rsidP="00C82D02">
      <w:pPr>
        <w:pStyle w:val="AralkYok"/>
      </w:pPr>
      <w:r>
        <w:t>(     ) Filmi beğenmediği için sonuna kadar izlemedi.</w:t>
      </w:r>
    </w:p>
    <w:p w14:paraId="23411370" w14:textId="77777777" w:rsidR="00C82D02" w:rsidRDefault="00C82D02" w:rsidP="00C82D02">
      <w:pPr>
        <w:pStyle w:val="AralkYok"/>
      </w:pPr>
      <w:r>
        <w:t>(     ) Ses yakından geldiğinden çok korktuk.</w:t>
      </w:r>
    </w:p>
    <w:p w14:paraId="12937274" w14:textId="77777777" w:rsidR="00C82D02" w:rsidRDefault="00C82D02" w:rsidP="00C82D02">
      <w:pPr>
        <w:pStyle w:val="AralkYok"/>
      </w:pPr>
      <w:r>
        <w:t>(     ) Saçlarını toplarsan daha az terlersin.</w:t>
      </w:r>
    </w:p>
    <w:p w14:paraId="3D9A798C" w14:textId="77777777" w:rsidR="00C82D02" w:rsidRDefault="00C82D02" w:rsidP="00C82D02">
      <w:pPr>
        <w:pStyle w:val="AralkYok"/>
      </w:pPr>
      <w:r>
        <w:t>(     ) Tatili yarıda kestik çünkü havalar soğudu.</w:t>
      </w:r>
    </w:p>
    <w:p w14:paraId="6A35CC8B" w14:textId="77777777" w:rsidR="00C82D02" w:rsidRDefault="00C82D02" w:rsidP="00C82D02">
      <w:pPr>
        <w:pStyle w:val="AralkYok"/>
      </w:pPr>
      <w:r>
        <w:t>(     ) Ödevini unuttu diye mahcup olmuş.</w:t>
      </w:r>
    </w:p>
    <w:p w14:paraId="2CF4E4C9" w14:textId="77777777" w:rsidR="00C82D02" w:rsidRDefault="00C82D02" w:rsidP="00C82D02">
      <w:pPr>
        <w:pStyle w:val="AralkYok"/>
      </w:pPr>
      <w:r>
        <w:t>(     ) Anahtarını unutursan kapıda kalırsın.</w:t>
      </w:r>
    </w:p>
    <w:p w14:paraId="49F9C943" w14:textId="77777777" w:rsidR="00C82D02" w:rsidRDefault="00C82D02" w:rsidP="00C82D02">
      <w:pPr>
        <w:pStyle w:val="AralkYok"/>
      </w:pPr>
      <w:r>
        <w:t>(     ) Köpeğini dolaştırmak üzere sokağa çıktı.</w:t>
      </w:r>
    </w:p>
    <w:p w14:paraId="0EAAEBCE" w14:textId="77777777" w:rsidR="00C82D02" w:rsidRDefault="00C82D02" w:rsidP="00C82D02">
      <w:pPr>
        <w:pStyle w:val="AralkYok"/>
      </w:pPr>
      <w:r>
        <w:t>(     ) Hata yapmamak için soruları iyice okuyor.</w:t>
      </w:r>
    </w:p>
    <w:p w14:paraId="4E24F6DB" w14:textId="77777777" w:rsidR="001D1879" w:rsidRDefault="001D1879" w:rsidP="00C82D02">
      <w:pPr>
        <w:pStyle w:val="AralkYok"/>
      </w:pPr>
      <w:r>
        <w:t>(     ) Daha beş yaşında olduğu için çok korkmuştu.</w:t>
      </w:r>
    </w:p>
    <w:p w14:paraId="7B1F1229" w14:textId="77777777" w:rsidR="00C82D02" w:rsidRDefault="00C82D02" w:rsidP="006724D9">
      <w:pPr>
        <w:pStyle w:val="AralkYok"/>
      </w:pPr>
    </w:p>
    <w:p w14:paraId="7208B098" w14:textId="77777777" w:rsidR="00735632" w:rsidRDefault="00735632" w:rsidP="006724D9">
      <w:pPr>
        <w:pStyle w:val="AralkYok"/>
      </w:pPr>
    </w:p>
    <w:p w14:paraId="526BA13E" w14:textId="77777777" w:rsidR="00735632" w:rsidRDefault="00735632" w:rsidP="006724D9">
      <w:pPr>
        <w:pStyle w:val="AralkYok"/>
      </w:pPr>
    </w:p>
    <w:p w14:paraId="0615A244" w14:textId="05F3FB17" w:rsidR="00735632" w:rsidRDefault="001B002E" w:rsidP="006724D9">
      <w:pPr>
        <w:pStyle w:val="AralkYok"/>
      </w:pPr>
      <w:r w:rsidRPr="00D20B9F">
        <w:t>https://www.sorubak.com</w:t>
      </w:r>
      <w:r>
        <w:t xml:space="preserve"> </w:t>
      </w:r>
    </w:p>
    <w:p w14:paraId="06FEBCE9" w14:textId="77777777" w:rsidR="00735632" w:rsidRDefault="00735632" w:rsidP="006724D9">
      <w:pPr>
        <w:pStyle w:val="AralkYok"/>
      </w:pPr>
    </w:p>
    <w:p w14:paraId="75A1DE94" w14:textId="77777777" w:rsidR="00735632" w:rsidRDefault="00735632" w:rsidP="006724D9">
      <w:pPr>
        <w:pStyle w:val="AralkYok"/>
      </w:pPr>
    </w:p>
    <w:p w14:paraId="5DE4CCD9" w14:textId="77777777" w:rsidR="00735632" w:rsidRDefault="00735632" w:rsidP="006724D9">
      <w:pPr>
        <w:pStyle w:val="AralkYok"/>
      </w:pPr>
    </w:p>
    <w:p w14:paraId="2D938F0E" w14:textId="77777777" w:rsidR="00735632" w:rsidRPr="006A7768" w:rsidRDefault="004E67E3" w:rsidP="00735632">
      <w:pPr>
        <w:pStyle w:val="AralkYok"/>
        <w:rPr>
          <w:b/>
        </w:rPr>
      </w:pPr>
      <w:r>
        <w:rPr>
          <w:b/>
          <w:noProof/>
          <w:lang w:eastAsia="tr-TR"/>
        </w:rPr>
        <w:pict w14:anchorId="371865A1">
          <v:shape id="_x0000_s2053" href="https://www.sorubak.com/sinav/" style="position:absolute;margin-left:-1.85pt;margin-top:32.25pt;width:240.95pt;height:28.35pt;z-index:251671552;visibility:visible;mso-wrap-distance-top:3.6pt;mso-wrap-distance-bottom:3.6pt;mso-width-relative:margin;mso-height-relative:margin" coordsize="3060000,360000" o:spt="100" o:button="t" adj="-11796480,,5400" path="m,l2999999,r60001,60001l3060000,360000r,l60001,360000,,299999,,xe">
            <v:fill o:detectmouseclick="t"/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14:paraId="21716A68" w14:textId="77777777" w:rsidR="00735632" w:rsidRPr="006A7768" w:rsidRDefault="00735632" w:rsidP="00735632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8</w:t>
      </w:r>
      <w:r w:rsidR="00735632" w:rsidRPr="006A7768">
        <w:rPr>
          <w:b/>
        </w:rPr>
        <w:t>. Aşağıdaki cümlelerde boş bırakılan yerleri uygun ifadelerle tamamlayınız. (</w:t>
      </w:r>
      <w:r w:rsidR="00735632">
        <w:rPr>
          <w:b/>
        </w:rPr>
        <w:t>10</w:t>
      </w:r>
      <w:r w:rsidR="00735632" w:rsidRPr="006A7768">
        <w:rPr>
          <w:b/>
        </w:rPr>
        <w:t xml:space="preserve"> puan)</w:t>
      </w:r>
    </w:p>
    <w:p w14:paraId="10E3C6FC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Bana kızacağını sanmıştım ........... hiç kızmadı.</w:t>
      </w:r>
    </w:p>
    <w:p w14:paraId="0D555C2F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........... hamuru hazırladı, ….……. ıspanakları doğradı.</w:t>
      </w:r>
    </w:p>
    <w:p w14:paraId="1EBE381D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Ayşe ........... Aylin sana yardım etmedi mi?</w:t>
      </w:r>
    </w:p>
    <w:p w14:paraId="027B7D7E" w14:textId="77777777" w:rsidR="00735632" w:rsidRDefault="00735632" w:rsidP="00735632">
      <w:pPr>
        <w:pStyle w:val="AralkYok"/>
      </w:pPr>
      <w:r>
        <w:t xml:space="preserve"> Çiçeğini sulamayı unutma ….……. solar.</w:t>
      </w:r>
    </w:p>
    <w:p w14:paraId="5689ECCA" w14:textId="77777777" w:rsidR="00735632" w:rsidRDefault="00735632" w:rsidP="00735632">
      <w:pPr>
        <w:pStyle w:val="AralkYok"/>
      </w:pPr>
    </w:p>
    <w:p w14:paraId="044DED10" w14:textId="77777777" w:rsidR="00735632" w:rsidRDefault="00735632" w:rsidP="00735632">
      <w:pPr>
        <w:pStyle w:val="AralkYok"/>
      </w:pPr>
    </w:p>
    <w:p w14:paraId="3C8C239A" w14:textId="77777777" w:rsidR="006724D9" w:rsidRPr="0059697D" w:rsidRDefault="004E67E3" w:rsidP="006724D9">
      <w:pPr>
        <w:pStyle w:val="AralkYok"/>
        <w:rPr>
          <w:b/>
        </w:rPr>
      </w:pPr>
      <w:r>
        <w:rPr>
          <w:b/>
          <w:noProof/>
          <w:lang w:eastAsia="tr-TR"/>
        </w:rPr>
        <w:pict w14:anchorId="3DFFADBA">
          <v:roundrect id="_x0000_s2054" style="position:absolute;margin-left:-10.1pt;margin-top:61.5pt;width:257.35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">
            <v:stroke dashstyle="dashDot" joinstyle="miter"/>
            <v:textbox>
              <w:txbxContent>
                <w:p w14:paraId="3E8C4617" w14:textId="77777777" w:rsidR="006724D9" w:rsidRDefault="006F1325">
                  <w:r>
                    <w:t>Çekirdeğinden ayır (     ) böl ve ez (     ) Çırp (     ) çırp (     ) çırp (     ) Bal kat ve karıştır (     ) Bir haftadır Serçeköy(     )deki Çıtlık teyzenin yanındayım (     ) Cennet hurmalarını toplayıp onlardan marmelat ya da tatlı yapıp kavanozluyor (     ) Siz de cennet hurmasını sever misiniz (     )</w:t>
                  </w:r>
                </w:p>
              </w:txbxContent>
            </v:textbox>
            <w10:wrap type="square"/>
          </v:roundrect>
        </w:pict>
      </w:r>
      <w:r w:rsidR="00735632">
        <w:rPr>
          <w:b/>
        </w:rPr>
        <w:t>9</w:t>
      </w:r>
      <w:r w:rsidR="006724D9" w:rsidRPr="0059697D">
        <w:rPr>
          <w:b/>
        </w:rPr>
        <w:t>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virgül, soru işareti, ünlem</w:t>
      </w:r>
      <w:r w:rsidR="006F1325">
        <w:rPr>
          <w:b/>
        </w:rPr>
        <w:t>, kesme işareti</w:t>
      </w:r>
      <w:r w:rsidR="005C4B4A">
        <w:rPr>
          <w:b/>
        </w:rPr>
        <w:t>)</w:t>
      </w:r>
    </w:p>
    <w:p w14:paraId="673EABE7" w14:textId="77777777" w:rsidR="00C82D02" w:rsidRDefault="00C82D02" w:rsidP="006724D9">
      <w:pPr>
        <w:pStyle w:val="AralkYok"/>
      </w:pPr>
    </w:p>
    <w:p w14:paraId="6A559867" w14:textId="77777777" w:rsidR="00735632" w:rsidRDefault="00735632" w:rsidP="001D1879">
      <w:pPr>
        <w:pStyle w:val="AralkYok"/>
        <w:rPr>
          <w:b/>
        </w:rPr>
      </w:pPr>
    </w:p>
    <w:p w14:paraId="70C49F4D" w14:textId="77777777" w:rsidR="00735632" w:rsidRDefault="00735632" w:rsidP="001D1879">
      <w:pPr>
        <w:pStyle w:val="AralkYok"/>
        <w:rPr>
          <w:b/>
        </w:rPr>
      </w:pPr>
    </w:p>
    <w:p w14:paraId="42203ECA" w14:textId="77777777" w:rsidR="00735632" w:rsidRDefault="00735632" w:rsidP="001D1879">
      <w:pPr>
        <w:pStyle w:val="AralkYok"/>
        <w:rPr>
          <w:b/>
        </w:rPr>
      </w:pPr>
    </w:p>
    <w:p w14:paraId="6A15A1EC" w14:textId="77777777" w:rsidR="00735632" w:rsidRDefault="00C82D02" w:rsidP="001D1879">
      <w:pPr>
        <w:pStyle w:val="AralkYok"/>
        <w:rPr>
          <w:b/>
        </w:rPr>
      </w:pPr>
      <w:r w:rsidRPr="00C82D02">
        <w:rPr>
          <w:b/>
        </w:rPr>
        <w:t>1</w:t>
      </w:r>
      <w:r w:rsidR="00735632">
        <w:rPr>
          <w:b/>
        </w:rPr>
        <w:t>0</w:t>
      </w:r>
      <w:r w:rsidR="0059697D" w:rsidRPr="007158FF">
        <w:rPr>
          <w:b/>
        </w:rPr>
        <w:t xml:space="preserve">. </w:t>
      </w:r>
      <w:r w:rsidR="00735632">
        <w:rPr>
          <w:b/>
          <w:noProof/>
          <w:lang w:eastAsia="tr-TR"/>
        </w:rPr>
        <w:drawing>
          <wp:inline distT="0" distB="0" distL="0" distR="0" wp14:anchorId="14B8830D" wp14:editId="0BCFFDDB">
            <wp:extent cx="3343275" cy="1668145"/>
            <wp:effectExtent l="0" t="0" r="0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1D311" w14:textId="77777777" w:rsidR="00735632" w:rsidRDefault="00735632" w:rsidP="001D1879">
      <w:pPr>
        <w:pStyle w:val="AralkYok"/>
        <w:rPr>
          <w:b/>
        </w:rPr>
      </w:pPr>
    </w:p>
    <w:p w14:paraId="0A3B2871" w14:textId="77777777" w:rsidR="007158FF" w:rsidRDefault="004E67E3" w:rsidP="001D1879">
      <w:pPr>
        <w:pStyle w:val="AralkYok"/>
        <w:rPr>
          <w:b/>
        </w:rPr>
      </w:pPr>
      <w:r>
        <w:rPr>
          <w:rFonts w:ascii="Cambria" w:hAnsi="Cambria"/>
          <w:noProof/>
          <w:sz w:val="20"/>
          <w:lang w:eastAsia="tr-TR"/>
        </w:rPr>
        <w:pict w14:anchorId="59CB3ABA">
          <v:shape id="Metin Kutusu 15" o:spid="_x0000_s2055" type="#_x0000_t202" style="position:absolute;margin-left:70.65pt;margin-top:258.15pt;width:214.05pt;height:49.35pt;z-index:251658239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I4TA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" strokecolor="white [3212]">
            <v:textbox style="mso-fit-shape-to-text:t">
              <w:txbxContent>
                <w:p w14:paraId="42EA8CE3" w14:textId="17F5697B" w:rsidR="007158FF" w:rsidRDefault="00D20B9F" w:rsidP="007158FF">
                  <w:pPr>
                    <w:pStyle w:val="AralkYok"/>
                    <w:jc w:val="center"/>
                  </w:pPr>
                  <w:r>
                    <w:t>…………..</w:t>
                  </w:r>
                </w:p>
                <w:p w14:paraId="3B2BAA6B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14:paraId="1535AF6E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Bu grafikte bir iş yerinin müşteri dağılımı verilmiştir. Verilen grafikle ilgili aşağıdakilerden hangisine ulaşılabilir? (10 puan)</w:t>
      </w:r>
      <w:r w:rsidR="009F44E6">
        <w:rPr>
          <w:b/>
        </w:rPr>
        <w:t xml:space="preserve"> (Alıntı - Burak AKBAŞ)</w:t>
      </w:r>
    </w:p>
    <w:p w14:paraId="1A8B34CB" w14:textId="77777777" w:rsidR="00735632" w:rsidRDefault="00735632" w:rsidP="001D1879">
      <w:pPr>
        <w:pStyle w:val="AralkYok"/>
        <w:rPr>
          <w:b/>
        </w:rPr>
      </w:pPr>
    </w:p>
    <w:p w14:paraId="69751CFF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İş yeri fazlaca müşteri kaybederek iflasa sürüklenmektedir.</w:t>
      </w:r>
    </w:p>
    <w:p w14:paraId="4CE646E4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İlk aylardaki başarı diğer aylara da büyük oranda yansıyarak olumlu bir dönem geçirilmiştir.</w:t>
      </w:r>
    </w:p>
    <w:p w14:paraId="393A7404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En fazla müşterinin geldiği ay iş yeri, alanında en iyisi olmuştur.</w:t>
      </w:r>
    </w:p>
    <w:p w14:paraId="12819978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Haziran ayında beklenenden fazla müşteri gelmiştir.</w:t>
      </w:r>
    </w:p>
    <w:sectPr w:rsidR="00735632" w:rsidRPr="00735632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A5AC1" w14:textId="77777777" w:rsidR="004E67E3" w:rsidRDefault="004E67E3" w:rsidP="00CD216D">
      <w:pPr>
        <w:spacing w:after="0" w:line="240" w:lineRule="auto"/>
      </w:pPr>
      <w:r>
        <w:separator/>
      </w:r>
    </w:p>
  </w:endnote>
  <w:endnote w:type="continuationSeparator" w:id="0">
    <w:p w14:paraId="66E1DE9B" w14:textId="77777777" w:rsidR="004E67E3" w:rsidRDefault="004E67E3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B5EEE" w14:textId="77777777" w:rsidR="004E67E3" w:rsidRDefault="004E67E3" w:rsidP="00CD216D">
      <w:pPr>
        <w:spacing w:after="0" w:line="240" w:lineRule="auto"/>
      </w:pPr>
      <w:r>
        <w:separator/>
      </w:r>
    </w:p>
  </w:footnote>
  <w:footnote w:type="continuationSeparator" w:id="0">
    <w:p w14:paraId="5C46DB51" w14:textId="77777777" w:rsidR="004E67E3" w:rsidRDefault="004E67E3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AD44" w14:textId="517ECEAE" w:rsidR="00CD216D" w:rsidRPr="00322CC8" w:rsidRDefault="00D20B9F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2021-2022</w:t>
    </w:r>
    <w:r w:rsidR="00CD216D" w:rsidRPr="00322CC8">
      <w:rPr>
        <w:rFonts w:ascii="Cambria" w:hAnsi="Cambria" w:cstheme="majorHAnsi"/>
        <w:b/>
        <w:sz w:val="20"/>
      </w:rPr>
      <w:t xml:space="preserve"> EĞİTİM ÖĞRETİM YILI </w:t>
    </w:r>
    <w:r>
      <w:rPr>
        <w:rFonts w:ascii="Cambria" w:hAnsi="Cambria" w:cstheme="majorHAnsi"/>
        <w:b/>
        <w:sz w:val="20"/>
      </w:rPr>
      <w:t>…………..</w:t>
    </w:r>
    <w:r w:rsidR="00CD216D" w:rsidRPr="00322CC8">
      <w:rPr>
        <w:rFonts w:ascii="Cambria" w:hAnsi="Cambria" w:cstheme="majorHAnsi"/>
        <w:b/>
        <w:sz w:val="20"/>
      </w:rPr>
      <w:t>ORTAOKULU</w:t>
    </w:r>
  </w:p>
  <w:p w14:paraId="1703F89A" w14:textId="77777777"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5.SINIF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14:paraId="0E64D8D5" w14:textId="77777777"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4DDF0F49" w14:textId="77777777"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015A4E4C" w14:textId="77777777" w:rsidR="00CD216D" w:rsidRDefault="004E67E3" w:rsidP="00CD216D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5EE7B175">
        <v:group id="Grup 1" o:spid="_x0000_s1031" style="position:absolute;margin-left:259.3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103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103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14:paraId="4A8A7026" w14:textId="77777777"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14:paraId="007A66DF" w14:textId="77777777" w:rsidR="00CD216D" w:rsidRDefault="004E67E3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798FB9C1">
        <v:group id="Grup 167" o:spid="_x0000_s1025" style="position:absolute;margin-left:259.3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">
          <v:group id="Grup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103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102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102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14:paraId="7FCE791D" w14:textId="77777777" w:rsidR="00CD216D" w:rsidRDefault="002A4A08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1B002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267"/>
    <w:rsid w:val="000460F3"/>
    <w:rsid w:val="000E28DA"/>
    <w:rsid w:val="001146A9"/>
    <w:rsid w:val="00182AEF"/>
    <w:rsid w:val="001A373E"/>
    <w:rsid w:val="001B002E"/>
    <w:rsid w:val="001D1879"/>
    <w:rsid w:val="001E497B"/>
    <w:rsid w:val="00297221"/>
    <w:rsid w:val="002A4A08"/>
    <w:rsid w:val="003A6E3B"/>
    <w:rsid w:val="003C0ADD"/>
    <w:rsid w:val="00450C3F"/>
    <w:rsid w:val="004A6781"/>
    <w:rsid w:val="004E67E3"/>
    <w:rsid w:val="00536E4F"/>
    <w:rsid w:val="00582BA8"/>
    <w:rsid w:val="0059697D"/>
    <w:rsid w:val="005A51E7"/>
    <w:rsid w:val="005C4B4A"/>
    <w:rsid w:val="006502C9"/>
    <w:rsid w:val="006724D9"/>
    <w:rsid w:val="006A7768"/>
    <w:rsid w:val="006C2415"/>
    <w:rsid w:val="006F1325"/>
    <w:rsid w:val="007158FF"/>
    <w:rsid w:val="00735632"/>
    <w:rsid w:val="007E569F"/>
    <w:rsid w:val="00854299"/>
    <w:rsid w:val="008B14F4"/>
    <w:rsid w:val="00934D0E"/>
    <w:rsid w:val="00966267"/>
    <w:rsid w:val="009F44E6"/>
    <w:rsid w:val="00B40FA9"/>
    <w:rsid w:val="00B76F19"/>
    <w:rsid w:val="00B8658D"/>
    <w:rsid w:val="00BD3BCC"/>
    <w:rsid w:val="00C26A63"/>
    <w:rsid w:val="00C82D02"/>
    <w:rsid w:val="00CD216D"/>
    <w:rsid w:val="00D20B9F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0D350988"/>
  <w15:docId w15:val="{D13805E3-7D0C-473C-ACDF-01A4E95D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A08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0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002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0B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4</cp:revision>
  <dcterms:created xsi:type="dcterms:W3CDTF">2018-12-12T11:53:00Z</dcterms:created>
  <dcterms:modified xsi:type="dcterms:W3CDTF">2021-12-19T09:38:00Z</dcterms:modified>
</cp:coreProperties>
</file>